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68153" w14:textId="77777777" w:rsidR="00821532" w:rsidRDefault="00821532" w:rsidP="00821532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中国建筑装饰协会</w:t>
      </w:r>
    </w:p>
    <w:p w14:paraId="7ABC21BE" w14:textId="77777777" w:rsidR="00821532" w:rsidRPr="00FE54F7" w:rsidRDefault="00821532" w:rsidP="00821532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CBDA</w:t>
      </w:r>
      <w:r w:rsidRPr="00FE54F7">
        <w:rPr>
          <w:rFonts w:ascii="黑体" w:eastAsia="黑体" w:hAnsi="黑体" w:hint="eastAsia"/>
          <w:sz w:val="32"/>
          <w:szCs w:val="32"/>
        </w:rPr>
        <w:t>标准</w:t>
      </w:r>
      <w:r>
        <w:rPr>
          <w:rFonts w:ascii="黑体" w:eastAsia="黑体" w:hAnsi="黑体" w:hint="eastAsia"/>
          <w:sz w:val="32"/>
          <w:szCs w:val="32"/>
        </w:rPr>
        <w:t>立项专家征求意见表</w:t>
      </w:r>
    </w:p>
    <w:p w14:paraId="1E677900" w14:textId="77777777" w:rsidR="00821532" w:rsidRPr="00180171" w:rsidRDefault="00821532" w:rsidP="00821532">
      <w:pPr>
        <w:adjustRightInd w:val="0"/>
        <w:snapToGrid w:val="0"/>
        <w:spacing w:line="30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134"/>
        <w:gridCol w:w="3367"/>
      </w:tblGrid>
      <w:tr w:rsidR="00821532" w:rsidRPr="00EB1705" w14:paraId="0D9D248A" w14:textId="77777777" w:rsidTr="008665B1">
        <w:trPr>
          <w:trHeight w:val="562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0299BBF6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标准</w:t>
            </w:r>
            <w:r w:rsidRPr="00EB1705">
              <w:t>名称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5ECC805E" w14:textId="77777777" w:rsidR="00821532" w:rsidRPr="00EB1705" w:rsidRDefault="0082153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6665723C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主编单位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5CDC61B4" w14:textId="77777777" w:rsidR="00821532" w:rsidRPr="00180171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770D0337" w14:textId="77777777" w:rsidTr="008665B1">
        <w:trPr>
          <w:trHeight w:val="516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608F760E" w14:textId="77777777" w:rsidR="00821532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主编人姓名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7AB0F291" w14:textId="77777777" w:rsidR="00821532" w:rsidRPr="00262111" w:rsidRDefault="0082153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71568BB3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学</w:t>
            </w:r>
            <w:r>
              <w:t xml:space="preserve">  </w:t>
            </w:r>
            <w:r w:rsidRPr="00EB1705">
              <w:t>历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203A48F1" w14:textId="77777777" w:rsidR="00821532" w:rsidRPr="00180171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21EDD02B" w14:textId="77777777" w:rsidTr="008665B1">
        <w:trPr>
          <w:trHeight w:val="525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494141A0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职</w:t>
            </w:r>
            <w:r w:rsidRPr="00EB1705">
              <w:t xml:space="preserve"> </w:t>
            </w:r>
            <w:r w:rsidR="000E7432">
              <w:rPr>
                <w:rFonts w:hint="eastAsia"/>
              </w:rPr>
              <w:t xml:space="preserve"> </w:t>
            </w:r>
            <w:r w:rsidRPr="00EB1705">
              <w:t xml:space="preserve"> </w:t>
            </w:r>
            <w:r w:rsidRPr="00EB1705">
              <w:t>称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677F7FA6" w14:textId="77777777" w:rsidR="00821532" w:rsidRPr="00180171" w:rsidRDefault="0082153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2150EC0E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职</w:t>
            </w:r>
            <w:r w:rsidRPr="00EB1705">
              <w:t xml:space="preserve"> </w:t>
            </w:r>
            <w:r>
              <w:rPr>
                <w:rFonts w:hint="eastAsia"/>
              </w:rPr>
              <w:t xml:space="preserve"> </w:t>
            </w:r>
            <w:r w:rsidRPr="00EB1705">
              <w:t>务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387CAC61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62802823" w14:textId="77777777" w:rsidTr="008665B1">
        <w:trPr>
          <w:trHeight w:val="535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3B57CDAD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联系电话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327A2756" w14:textId="77777777" w:rsidR="00821532" w:rsidRPr="00180171" w:rsidRDefault="0082153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1343DEA5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邮</w:t>
            </w:r>
            <w:r>
              <w:rPr>
                <w:rFonts w:hint="eastAsia"/>
              </w:rPr>
              <w:t xml:space="preserve"> </w:t>
            </w:r>
            <w:r w:rsidRPr="00EB1705">
              <w:t xml:space="preserve"> </w:t>
            </w:r>
            <w:r w:rsidRPr="00EB1705">
              <w:t>箱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2DC10F99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029A4E3D" w14:textId="77777777" w:rsidTr="008665B1">
        <w:trPr>
          <w:trHeight w:val="531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6990B276" w14:textId="77777777" w:rsidR="00821532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地</w:t>
            </w:r>
            <w:r>
              <w:rPr>
                <w:rFonts w:hint="eastAsia"/>
              </w:rPr>
              <w:t xml:space="preserve">   </w:t>
            </w:r>
            <w:r w:rsidRPr="00EB1705">
              <w:t>址</w:t>
            </w:r>
          </w:p>
        </w:tc>
        <w:tc>
          <w:tcPr>
            <w:tcW w:w="6911" w:type="dxa"/>
            <w:gridSpan w:val="3"/>
            <w:tcMar>
              <w:top w:w="85" w:type="dxa"/>
              <w:bottom w:w="85" w:type="dxa"/>
            </w:tcMar>
            <w:vAlign w:val="center"/>
          </w:tcPr>
          <w:p w14:paraId="6F1B3A59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69B301FF" w14:textId="77777777" w:rsidTr="008665B1">
        <w:trPr>
          <w:trHeight w:val="528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74B82ED5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专家姓名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58E995D2" w14:textId="77777777" w:rsidR="00821532" w:rsidRPr="00180171" w:rsidRDefault="0082153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14256E30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联系电话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7B00D331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0045E351" w14:textId="77777777" w:rsidTr="008665B1">
        <w:trPr>
          <w:trHeight w:val="6844"/>
        </w:trPr>
        <w:tc>
          <w:tcPr>
            <w:tcW w:w="8329" w:type="dxa"/>
            <w:gridSpan w:val="4"/>
            <w:tcMar>
              <w:top w:w="85" w:type="dxa"/>
              <w:bottom w:w="85" w:type="dxa"/>
            </w:tcMar>
          </w:tcPr>
          <w:p w14:paraId="136095F1" w14:textId="77777777" w:rsidR="00821532" w:rsidRPr="00EB1705" w:rsidRDefault="00821532" w:rsidP="00B15A33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>专家</w:t>
            </w:r>
            <w:r w:rsidRPr="00EB1705">
              <w:t>意见：</w:t>
            </w:r>
          </w:p>
          <w:p w14:paraId="7B64ED27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69EAF09E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751DDC8D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15A2F06E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26EE725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24A47CC5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5553684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7BD38BE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7DAA4A1E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08EA6C3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2445610E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14A913FB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35703902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2D47DDBD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 xml:space="preserve">                                                           </w:t>
            </w:r>
          </w:p>
          <w:p w14:paraId="39127799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1482FD8E" w14:textId="77777777" w:rsidR="00821532" w:rsidRPr="00BD05CF" w:rsidRDefault="00821532" w:rsidP="00B15A33">
            <w:pPr>
              <w:adjustRightInd w:val="0"/>
              <w:snapToGrid w:val="0"/>
              <w:spacing w:line="300" w:lineRule="auto"/>
            </w:pPr>
          </w:p>
        </w:tc>
      </w:tr>
    </w:tbl>
    <w:p w14:paraId="142E4CC8" w14:textId="588E4DF2" w:rsidR="000169B6" w:rsidRPr="00821532" w:rsidRDefault="006D723B" w:rsidP="006D723B">
      <w:bookmarkStart w:id="0" w:name="_GoBack"/>
      <w:bookmarkEnd w:id="0"/>
    </w:p>
    <w:sectPr w:rsidR="000169B6" w:rsidRPr="00821532" w:rsidSect="008C0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4B54B" w14:textId="77777777" w:rsidR="00D84A38" w:rsidRDefault="00D84A38" w:rsidP="00821532">
      <w:r>
        <w:separator/>
      </w:r>
    </w:p>
  </w:endnote>
  <w:endnote w:type="continuationSeparator" w:id="0">
    <w:p w14:paraId="49ABC341" w14:textId="77777777" w:rsidR="00D84A38" w:rsidRDefault="00D84A38" w:rsidP="0082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44A88" w14:textId="77777777" w:rsidR="00D84A38" w:rsidRDefault="00D84A38" w:rsidP="00821532">
      <w:r>
        <w:separator/>
      </w:r>
    </w:p>
  </w:footnote>
  <w:footnote w:type="continuationSeparator" w:id="0">
    <w:p w14:paraId="09EC1C42" w14:textId="77777777" w:rsidR="00D84A38" w:rsidRDefault="00D84A38" w:rsidP="00821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6FB"/>
    <w:rsid w:val="00014A4E"/>
    <w:rsid w:val="000E7432"/>
    <w:rsid w:val="001918BF"/>
    <w:rsid w:val="003836FB"/>
    <w:rsid w:val="00433D47"/>
    <w:rsid w:val="005F307B"/>
    <w:rsid w:val="006142A3"/>
    <w:rsid w:val="0063028B"/>
    <w:rsid w:val="006919FD"/>
    <w:rsid w:val="006D723B"/>
    <w:rsid w:val="00706D1B"/>
    <w:rsid w:val="007B4501"/>
    <w:rsid w:val="00821532"/>
    <w:rsid w:val="008665B1"/>
    <w:rsid w:val="008C0798"/>
    <w:rsid w:val="00993C6B"/>
    <w:rsid w:val="00CF182B"/>
    <w:rsid w:val="00D234D8"/>
    <w:rsid w:val="00D84A38"/>
    <w:rsid w:val="00DD418C"/>
    <w:rsid w:val="00E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970CF4"/>
  <w15:docId w15:val="{BABF7A2C-5155-49B6-9DA4-8405070D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3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5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5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8215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215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CU_RmwD</dc:creator>
  <cp:keywords/>
  <dc:description/>
  <cp:lastModifiedBy>GJ</cp:lastModifiedBy>
  <cp:revision>12</cp:revision>
  <dcterms:created xsi:type="dcterms:W3CDTF">2017-10-11T08:11:00Z</dcterms:created>
  <dcterms:modified xsi:type="dcterms:W3CDTF">2020-04-20T01:40:00Z</dcterms:modified>
</cp:coreProperties>
</file>